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78" w:rsidRDefault="00A23078" w:rsidP="00A2307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A23078" w:rsidRDefault="00A23078" w:rsidP="00A2307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 МУНИЦИПАЛЬНОГО ОБРАЗОВАНИЯ</w:t>
      </w:r>
    </w:p>
    <w:p w:rsidR="00A23078" w:rsidRDefault="00A23078" w:rsidP="00A2307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«МАРФИНСКИЙ СЕЛЬСОВЕТ»</w:t>
      </w:r>
    </w:p>
    <w:p w:rsidR="00A23078" w:rsidRDefault="00A23078" w:rsidP="00A2307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ВОЛОДАРСКОГО РАЙОНА АСТРАХАНСКОЙ ОБЛАСТИ</w:t>
      </w:r>
    </w:p>
    <w:p w:rsidR="00A23078" w:rsidRDefault="00A23078" w:rsidP="00A2307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23078" w:rsidRDefault="00A23078" w:rsidP="00A2307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A23078" w:rsidRDefault="00A23078" w:rsidP="00A2307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3078" w:rsidRDefault="00A23078" w:rsidP="00A23078">
      <w:pPr>
        <w:pStyle w:val="Style9"/>
        <w:widowControl/>
        <w:ind w:firstLine="709"/>
        <w:jc w:val="center"/>
      </w:pPr>
    </w:p>
    <w:p w:rsidR="00A23078" w:rsidRDefault="00A23078" w:rsidP="00A230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28.02.2014 № 3</w:t>
      </w:r>
    </w:p>
    <w:p w:rsidR="00A23078" w:rsidRDefault="00A23078" w:rsidP="00A230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Марфино</w:t>
      </w:r>
      <w:proofErr w:type="spellEnd"/>
    </w:p>
    <w:p w:rsidR="00A23078" w:rsidRDefault="00A23078" w:rsidP="00A2307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23078" w:rsidRDefault="00A23078" w:rsidP="00A23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Положение о </w:t>
      </w:r>
    </w:p>
    <w:p w:rsidR="00A23078" w:rsidRDefault="00A23078" w:rsidP="00A23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земельном налоге на территории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23078" w:rsidRDefault="00A23078" w:rsidP="00A23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</w:t>
      </w:r>
    </w:p>
    <w:p w:rsidR="00A23078" w:rsidRDefault="00A23078" w:rsidP="00A2307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23078" w:rsidRDefault="00A23078" w:rsidP="00A23078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На основании главы 31 «Земельный налог» части второй Налогового кодекса Российской Федерации, статьи 14, подпункта 3 пункта 10 статьи 35 Федерального закона от 06.10.2003 №131-ФЗ «Об общих принципах организации местного самоуправления в Российской Федерации», Устава  МО «</w:t>
      </w:r>
      <w:proofErr w:type="spellStart"/>
      <w:r>
        <w:rPr>
          <w:sz w:val="24"/>
          <w:szCs w:val="24"/>
        </w:rPr>
        <w:t>Марфинский</w:t>
      </w:r>
      <w:proofErr w:type="spellEnd"/>
      <w:r>
        <w:rPr>
          <w:sz w:val="24"/>
          <w:szCs w:val="24"/>
        </w:rPr>
        <w:t xml:space="preserve"> сельсовет», Совет муниципального образования «</w:t>
      </w:r>
      <w:proofErr w:type="spellStart"/>
      <w:r>
        <w:rPr>
          <w:sz w:val="24"/>
          <w:szCs w:val="24"/>
        </w:rPr>
        <w:t>Марфинский</w:t>
      </w:r>
      <w:proofErr w:type="spellEnd"/>
      <w:r>
        <w:rPr>
          <w:sz w:val="24"/>
          <w:szCs w:val="24"/>
        </w:rPr>
        <w:t xml:space="preserve"> сельсовет»,</w:t>
      </w:r>
    </w:p>
    <w:p w:rsidR="00A23078" w:rsidRDefault="00A23078" w:rsidP="00A2307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23078" w:rsidRDefault="00A23078" w:rsidP="00A230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A23078" w:rsidRDefault="00A23078" w:rsidP="00A2307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23078" w:rsidRPr="006F132C" w:rsidRDefault="00A23078" w:rsidP="00A230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132C">
        <w:rPr>
          <w:rFonts w:ascii="Times New Roman" w:hAnsi="Times New Roman"/>
          <w:sz w:val="24"/>
          <w:szCs w:val="24"/>
        </w:rPr>
        <w:t>Внести следующие изменения в Положение о земельном налоге на территории МО «</w:t>
      </w:r>
      <w:proofErr w:type="spellStart"/>
      <w:r w:rsidRPr="006F132C">
        <w:rPr>
          <w:rFonts w:ascii="Times New Roman" w:hAnsi="Times New Roman"/>
          <w:sz w:val="24"/>
          <w:szCs w:val="24"/>
        </w:rPr>
        <w:t>Марфинский</w:t>
      </w:r>
      <w:proofErr w:type="spellEnd"/>
      <w:r w:rsidRPr="006F132C">
        <w:rPr>
          <w:rFonts w:ascii="Times New Roman" w:hAnsi="Times New Roman"/>
          <w:sz w:val="24"/>
          <w:szCs w:val="24"/>
        </w:rPr>
        <w:t xml:space="preserve"> сельсовет»</w:t>
      </w:r>
      <w:r>
        <w:rPr>
          <w:rFonts w:ascii="Times New Roman" w:hAnsi="Times New Roman"/>
          <w:sz w:val="24"/>
          <w:szCs w:val="24"/>
        </w:rPr>
        <w:t>, утвержденное решением Совета МО 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от 26.11.2013 № 36</w:t>
      </w:r>
    </w:p>
    <w:p w:rsidR="00A23078" w:rsidRPr="006F132C" w:rsidRDefault="00A23078" w:rsidP="00A230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6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F132C">
        <w:rPr>
          <w:rFonts w:ascii="Times New Roman" w:hAnsi="Times New Roman"/>
          <w:sz w:val="24"/>
          <w:szCs w:val="24"/>
        </w:rPr>
        <w:t>Пункт 1 ст. 5 Положения изложить в следующей редакции: «У</w:t>
      </w:r>
      <w:r w:rsidRPr="006F132C">
        <w:rPr>
          <w:rFonts w:ascii="Times New Roman" w:eastAsiaTheme="minorHAnsi" w:hAnsi="Times New Roman"/>
          <w:sz w:val="24"/>
          <w:szCs w:val="24"/>
          <w:lang w:eastAsia="en-US"/>
        </w:rPr>
        <w:t>плата земельного  налога в местный бюджет производится налогоплательщиками - организаци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ями</w:t>
      </w:r>
      <w:r w:rsidRPr="006F132C">
        <w:rPr>
          <w:rFonts w:ascii="Times New Roman" w:eastAsiaTheme="minorHAnsi" w:hAnsi="Times New Roman"/>
          <w:sz w:val="24"/>
          <w:szCs w:val="24"/>
          <w:lang w:eastAsia="en-US"/>
        </w:rPr>
        <w:t xml:space="preserve"> или физическими лицами, являющимися индивидуальными предпринимателями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не позднее </w:t>
      </w:r>
      <w:r w:rsidRPr="006F132C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Pr="006F132C">
        <w:rPr>
          <w:rFonts w:ascii="Times New Roman" w:eastAsiaTheme="minorHAnsi" w:hAnsi="Times New Roman"/>
          <w:sz w:val="24"/>
          <w:szCs w:val="24"/>
          <w:lang w:eastAsia="en-US"/>
        </w:rPr>
        <w:t xml:space="preserve"> февраля года, следующего за истекшим налоговым периодом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6F132C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A23078" w:rsidRPr="006F132C" w:rsidRDefault="00A23078" w:rsidP="00A23078">
      <w:pPr>
        <w:pStyle w:val="a3"/>
        <w:numPr>
          <w:ilvl w:val="0"/>
          <w:numId w:val="1"/>
        </w:numPr>
        <w:spacing w:after="0" w:line="240" w:lineRule="auto"/>
        <w:ind w:left="0" w:firstLine="7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3 ст. 5 Положения </w:t>
      </w:r>
      <w:r w:rsidRPr="006F132C">
        <w:rPr>
          <w:rFonts w:ascii="Times New Roman" w:hAnsi="Times New Roman"/>
          <w:sz w:val="24"/>
          <w:szCs w:val="24"/>
        </w:rPr>
        <w:t>изложить в следующей редакции: «У</w:t>
      </w:r>
      <w:r w:rsidRPr="006F132C">
        <w:rPr>
          <w:rFonts w:ascii="Times New Roman" w:eastAsiaTheme="minorHAnsi" w:hAnsi="Times New Roman"/>
          <w:sz w:val="24"/>
          <w:szCs w:val="24"/>
          <w:lang w:eastAsia="en-US"/>
        </w:rPr>
        <w:t xml:space="preserve">плата земельного  налога в местный бюджет производится налогоплательщиками - физическими лицами,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не </w:t>
      </w:r>
      <w:r w:rsidRPr="006F132C">
        <w:rPr>
          <w:rFonts w:ascii="Times New Roman" w:eastAsiaTheme="minorHAnsi" w:hAnsi="Times New Roman"/>
          <w:sz w:val="24"/>
          <w:szCs w:val="24"/>
          <w:lang w:eastAsia="en-US"/>
        </w:rPr>
        <w:t xml:space="preserve">являющимися индивидуальными предпринимателями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не позднее </w:t>
      </w:r>
      <w:r w:rsidRPr="006F132C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Pr="006F132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ноября</w:t>
      </w:r>
      <w:r w:rsidRPr="006F132C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года, следующего за истекшим налоговым периодом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6F132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23078" w:rsidRDefault="00A23078" w:rsidP="00A230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В соответствии со статьей 16 части первой Налогового кодекса Российской Федерации довести настоящее Решение до сведения Межрайонной инспекции Федеральной налоговой службы России по Астраханской области №1 и Министерства финансов Астраханской области.</w:t>
      </w:r>
    </w:p>
    <w:p w:rsidR="00A23078" w:rsidRDefault="00A23078" w:rsidP="00A230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Опубликовать настоящее Решение в средствах массовой информации.</w:t>
      </w:r>
    </w:p>
    <w:p w:rsidR="00A23078" w:rsidRDefault="00A23078" w:rsidP="00A230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Настоящее Решение вступает в силу по истечении одного месяца со дня его официального опубликования. </w:t>
      </w:r>
    </w:p>
    <w:p w:rsidR="00A23078" w:rsidRDefault="00A23078" w:rsidP="00A230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3078" w:rsidRDefault="00A23078" w:rsidP="00A230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3078" w:rsidRDefault="00A23078" w:rsidP="00A2307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23078" w:rsidRDefault="00A23078" w:rsidP="00A23078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A23078" w:rsidRDefault="00A23078" w:rsidP="00A23078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                                                                        Н.К. Савенков</w:t>
      </w:r>
    </w:p>
    <w:p w:rsidR="00A23078" w:rsidRDefault="00A23078" w:rsidP="00A23078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23078" w:rsidRDefault="00A23078" w:rsidP="00A23078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23078" w:rsidRDefault="00A23078" w:rsidP="00A23078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A23078" w:rsidRDefault="00A23078" w:rsidP="00A23078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A23078" w:rsidRDefault="00A23078" w:rsidP="00A23078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</w:t>
      </w:r>
      <w:r w:rsidRPr="00EE1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Н.К. Савенков</w:t>
      </w:r>
    </w:p>
    <w:p w:rsidR="00A23078" w:rsidRDefault="00A23078" w:rsidP="00A23078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D47B2" w:rsidRDefault="00DD47B2">
      <w:bookmarkStart w:id="0" w:name="_GoBack"/>
      <w:bookmarkEnd w:id="0"/>
    </w:p>
    <w:sectPr w:rsidR="00DD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C7AC5"/>
    <w:multiLevelType w:val="hybridMultilevel"/>
    <w:tmpl w:val="A7B8C8EA"/>
    <w:lvl w:ilvl="0" w:tplc="FDC078B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69"/>
    <w:rsid w:val="00004969"/>
    <w:rsid w:val="00A23078"/>
    <w:rsid w:val="00D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23078"/>
    <w:pPr>
      <w:keepNext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2307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9">
    <w:name w:val="Style9"/>
    <w:basedOn w:val="a"/>
    <w:rsid w:val="00A2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A23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23078"/>
    <w:pPr>
      <w:keepNext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A2307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9">
    <w:name w:val="Style9"/>
    <w:basedOn w:val="a"/>
    <w:rsid w:val="00A2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A2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2014-02-28T06:52:00Z</dcterms:created>
  <dcterms:modified xsi:type="dcterms:W3CDTF">2014-02-28T06:52:00Z</dcterms:modified>
</cp:coreProperties>
</file>